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3FB" w:rsidRPr="001D28A8" w:rsidRDefault="00AE13FB" w:rsidP="00AE13FB">
      <w:pPr>
        <w:pStyle w:val="a4"/>
        <w:ind w:left="-567"/>
        <w:rPr>
          <w:color w:val="000000"/>
        </w:rPr>
      </w:pPr>
      <w:r w:rsidRPr="001D28A8">
        <w:rPr>
          <w:noProof/>
          <w:color w:val="000000"/>
        </w:rPr>
        <w:drawing>
          <wp:inline distT="0" distB="0" distL="0" distR="0">
            <wp:extent cx="466725" cy="609600"/>
            <wp:effectExtent l="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3FB" w:rsidRPr="001D28A8" w:rsidRDefault="00AE13FB" w:rsidP="00AE13FB">
      <w:pPr>
        <w:pStyle w:val="a4"/>
        <w:rPr>
          <w:b w:val="0"/>
          <w:bCs/>
          <w:color w:val="000000"/>
          <w:sz w:val="18"/>
          <w:szCs w:val="18"/>
        </w:rPr>
      </w:pPr>
    </w:p>
    <w:p w:rsidR="00AE13FB" w:rsidRPr="001D28A8" w:rsidRDefault="00AE13FB" w:rsidP="00161614">
      <w:pPr>
        <w:pStyle w:val="a4"/>
        <w:ind w:left="-567"/>
        <w:rPr>
          <w:color w:val="000000"/>
        </w:rPr>
      </w:pPr>
      <w:r w:rsidRPr="001D28A8">
        <w:rPr>
          <w:color w:val="000000"/>
        </w:rPr>
        <w:t>АДМИНИСТРАЦИЯ ГОРОДА НИЖНЕГО НОВГОРОДА</w:t>
      </w:r>
    </w:p>
    <w:p w:rsidR="00AE13FB" w:rsidRPr="001D28A8" w:rsidRDefault="00AE13FB" w:rsidP="00161614">
      <w:pPr>
        <w:ind w:left="-567"/>
        <w:jc w:val="center"/>
        <w:rPr>
          <w:b/>
          <w:color w:val="000000"/>
          <w:sz w:val="40"/>
          <w:szCs w:val="40"/>
        </w:rPr>
      </w:pPr>
      <w:r w:rsidRPr="001D28A8">
        <w:rPr>
          <w:b/>
          <w:color w:val="000000"/>
          <w:sz w:val="40"/>
          <w:szCs w:val="40"/>
        </w:rPr>
        <w:t>Департамент образования</w:t>
      </w:r>
    </w:p>
    <w:p w:rsidR="00AE13FB" w:rsidRPr="001D28A8" w:rsidRDefault="00AE13FB" w:rsidP="00161614">
      <w:pPr>
        <w:pStyle w:val="4"/>
        <w:spacing w:before="0" w:after="0"/>
        <w:ind w:left="-567"/>
        <w:jc w:val="center"/>
        <w:rPr>
          <w:b w:val="0"/>
          <w:bCs w:val="0"/>
          <w:color w:val="000000"/>
        </w:rPr>
      </w:pPr>
      <w:r w:rsidRPr="001D28A8">
        <w:rPr>
          <w:b w:val="0"/>
          <w:bCs w:val="0"/>
          <w:color w:val="000000"/>
        </w:rPr>
        <w:t xml:space="preserve">Муниципальное  </w:t>
      </w:r>
      <w:r>
        <w:rPr>
          <w:b w:val="0"/>
          <w:bCs w:val="0"/>
          <w:color w:val="000000"/>
        </w:rPr>
        <w:t>автоном</w:t>
      </w:r>
      <w:r w:rsidRPr="001D28A8">
        <w:rPr>
          <w:b w:val="0"/>
          <w:bCs w:val="0"/>
          <w:color w:val="000000"/>
        </w:rPr>
        <w:t xml:space="preserve">ное общеобразовательное учреждение </w:t>
      </w:r>
    </w:p>
    <w:p w:rsidR="00AE13FB" w:rsidRPr="001D28A8" w:rsidRDefault="00AE13FB" w:rsidP="00161614">
      <w:pPr>
        <w:pStyle w:val="4"/>
        <w:spacing w:before="0" w:after="0"/>
        <w:ind w:left="-567"/>
        <w:jc w:val="center"/>
        <w:rPr>
          <w:b w:val="0"/>
          <w:color w:val="000000"/>
        </w:rPr>
      </w:pPr>
      <w:r w:rsidRPr="001D28A8">
        <w:rPr>
          <w:b w:val="0"/>
          <w:color w:val="000000"/>
        </w:rPr>
        <w:t>"Школа №59"</w:t>
      </w:r>
    </w:p>
    <w:p w:rsidR="00AE13FB" w:rsidRPr="001D28A8" w:rsidRDefault="00AE13FB" w:rsidP="00AE13FB">
      <w:pPr>
        <w:tabs>
          <w:tab w:val="left" w:pos="142"/>
          <w:tab w:val="left" w:pos="6096"/>
        </w:tabs>
        <w:ind w:right="141"/>
        <w:jc w:val="center"/>
        <w:rPr>
          <w:b/>
          <w:bCs/>
          <w:color w:val="000000"/>
        </w:rPr>
      </w:pPr>
      <w:r w:rsidRPr="001D28A8">
        <w:rPr>
          <w:b/>
          <w:color w:val="000000"/>
          <w:sz w:val="18"/>
        </w:rPr>
        <w:t xml:space="preserve">ул. Советской Армии, дом </w:t>
      </w:r>
      <w:smartTag w:uri="urn:schemas-microsoft-com:office:smarttags" w:element="metricconverter">
        <w:smartTagPr>
          <w:attr w:name="ProductID" w:val="15 г"/>
        </w:smartTagPr>
        <w:r w:rsidRPr="001D28A8">
          <w:rPr>
            <w:b/>
            <w:color w:val="000000"/>
            <w:sz w:val="18"/>
          </w:rPr>
          <w:t>15 г</w:t>
        </w:r>
      </w:smartTag>
      <w:r w:rsidRPr="001D28A8">
        <w:rPr>
          <w:b/>
          <w:color w:val="000000"/>
          <w:sz w:val="18"/>
        </w:rPr>
        <w:t xml:space="preserve">. Нижний Новгород, 603138, тел./факс (831) 298-23-75, </w:t>
      </w:r>
      <w:r w:rsidRPr="001D28A8">
        <w:rPr>
          <w:b/>
          <w:color w:val="000000"/>
          <w:sz w:val="18"/>
          <w:lang w:val="en-US"/>
        </w:rPr>
        <w:t>e</w:t>
      </w:r>
      <w:r w:rsidRPr="001D28A8">
        <w:rPr>
          <w:b/>
          <w:color w:val="000000"/>
          <w:sz w:val="18"/>
        </w:rPr>
        <w:t>-</w:t>
      </w:r>
      <w:r w:rsidRPr="001D28A8">
        <w:rPr>
          <w:b/>
          <w:color w:val="000000"/>
          <w:sz w:val="18"/>
          <w:lang w:val="en-US"/>
        </w:rPr>
        <w:t>mail</w:t>
      </w:r>
      <w:r w:rsidRPr="001D28A8">
        <w:rPr>
          <w:b/>
          <w:color w:val="000000"/>
          <w:sz w:val="18"/>
        </w:rPr>
        <w:t>:</w:t>
      </w:r>
      <w:r w:rsidRPr="001D28A8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Pr="001D28A8">
        <w:rPr>
          <w:b/>
          <w:bCs/>
          <w:color w:val="000000"/>
          <w:sz w:val="18"/>
          <w:szCs w:val="18"/>
          <w:lang w:val="en-US"/>
        </w:rPr>
        <w:t>schooln</w:t>
      </w:r>
      <w:proofErr w:type="spellEnd"/>
      <w:r w:rsidRPr="001D28A8">
        <w:rPr>
          <w:b/>
          <w:bCs/>
          <w:color w:val="000000"/>
          <w:sz w:val="18"/>
          <w:szCs w:val="18"/>
        </w:rPr>
        <w:t>59@</w:t>
      </w:r>
      <w:r w:rsidRPr="001D28A8">
        <w:rPr>
          <w:b/>
          <w:bCs/>
          <w:color w:val="000000"/>
          <w:sz w:val="18"/>
          <w:szCs w:val="18"/>
          <w:lang w:val="en-US"/>
        </w:rPr>
        <w:t>inbox</w:t>
      </w:r>
      <w:r w:rsidRPr="001D28A8">
        <w:rPr>
          <w:b/>
          <w:bCs/>
          <w:color w:val="000000"/>
          <w:sz w:val="18"/>
          <w:szCs w:val="18"/>
        </w:rPr>
        <w:t>.</w:t>
      </w:r>
      <w:proofErr w:type="spellStart"/>
      <w:r w:rsidRPr="001D28A8">
        <w:rPr>
          <w:b/>
          <w:bCs/>
          <w:color w:val="000000"/>
          <w:sz w:val="18"/>
          <w:szCs w:val="18"/>
          <w:lang w:val="en-US"/>
        </w:rPr>
        <w:t>ru</w:t>
      </w:r>
      <w:proofErr w:type="spellEnd"/>
    </w:p>
    <w:p w:rsidR="00AE13FB" w:rsidRPr="00D41BFA" w:rsidRDefault="00AE13FB" w:rsidP="00AE13FB">
      <w:pPr>
        <w:pStyle w:val="6"/>
        <w:jc w:val="center"/>
        <w:rPr>
          <w:color w:val="000000"/>
          <w:sz w:val="36"/>
          <w:szCs w:val="36"/>
        </w:rPr>
      </w:pPr>
      <w:r w:rsidRPr="00D41BFA">
        <w:rPr>
          <w:color w:val="000000"/>
          <w:sz w:val="36"/>
          <w:szCs w:val="36"/>
        </w:rPr>
        <w:t>П Р И К А З</w:t>
      </w:r>
    </w:p>
    <w:p w:rsidR="00AE13FB" w:rsidRDefault="00AE13FB" w:rsidP="00AE13FB">
      <w:pPr>
        <w:rPr>
          <w:color w:val="000000"/>
          <w:sz w:val="18"/>
          <w:szCs w:val="18"/>
        </w:rPr>
      </w:pPr>
    </w:p>
    <w:p w:rsidR="00AE13FB" w:rsidRDefault="00AE13FB" w:rsidP="00AE13FB">
      <w:pPr>
        <w:rPr>
          <w:color w:val="000000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4391"/>
        <w:gridCol w:w="425"/>
        <w:gridCol w:w="2691"/>
      </w:tblGrid>
      <w:tr w:rsidR="00AE13FB" w:rsidTr="00BE6B03"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3FB" w:rsidRDefault="00414201" w:rsidP="0042654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 w:rsidR="00AE13FB">
              <w:rPr>
                <w:b/>
                <w:bCs/>
                <w:color w:val="000000"/>
              </w:rPr>
              <w:t>.0</w:t>
            </w:r>
            <w:r>
              <w:rPr>
                <w:b/>
                <w:bCs/>
                <w:color w:val="000000"/>
              </w:rPr>
              <w:t>9</w:t>
            </w:r>
            <w:r w:rsidR="00AE13FB">
              <w:rPr>
                <w:b/>
                <w:bCs/>
                <w:color w:val="000000"/>
              </w:rPr>
              <w:t>.201</w:t>
            </w:r>
            <w:r w:rsidR="00426546">
              <w:rPr>
                <w:b/>
                <w:bCs/>
                <w:color w:val="000000"/>
              </w:rPr>
              <w:t>9</w:t>
            </w:r>
            <w:r w:rsidR="00AE13FB">
              <w:rPr>
                <w:b/>
                <w:bCs/>
                <w:color w:val="000000"/>
              </w:rPr>
              <w:t>г.</w:t>
            </w:r>
          </w:p>
        </w:tc>
        <w:tc>
          <w:tcPr>
            <w:tcW w:w="4391" w:type="dxa"/>
          </w:tcPr>
          <w:p w:rsidR="00AE13FB" w:rsidRDefault="00AE13FB" w:rsidP="00BE6B03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AE13FB" w:rsidRDefault="00AE13FB" w:rsidP="00BE6B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3FB" w:rsidRDefault="00AE13FB" w:rsidP="00BE6B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/01-02</w:t>
            </w:r>
          </w:p>
        </w:tc>
      </w:tr>
    </w:tbl>
    <w:p w:rsidR="00AE13FB" w:rsidRDefault="00AE13FB" w:rsidP="00AE13FB">
      <w:pPr>
        <w:jc w:val="center"/>
        <w:rPr>
          <w:b/>
          <w:bCs/>
          <w:color w:val="000000"/>
        </w:rPr>
      </w:pPr>
    </w:p>
    <w:p w:rsidR="00AE13FB" w:rsidRPr="00E57959" w:rsidRDefault="00AE13FB" w:rsidP="00AE13FB">
      <w:pPr>
        <w:jc w:val="both"/>
        <w:rPr>
          <w:color w:val="000000"/>
        </w:rPr>
      </w:pPr>
      <w:r w:rsidRPr="00E57959">
        <w:rPr>
          <w:color w:val="000000"/>
        </w:rPr>
        <w:t xml:space="preserve">О проведении школьного этапа </w:t>
      </w:r>
    </w:p>
    <w:p w:rsidR="00AE13FB" w:rsidRPr="00E57959" w:rsidRDefault="00AE13FB" w:rsidP="00AE13FB">
      <w:pPr>
        <w:jc w:val="both"/>
        <w:rPr>
          <w:color w:val="000000"/>
        </w:rPr>
      </w:pPr>
      <w:r w:rsidRPr="00E57959">
        <w:rPr>
          <w:color w:val="000000"/>
        </w:rPr>
        <w:t>Всероссийской олимпиады</w:t>
      </w:r>
    </w:p>
    <w:p w:rsidR="00AE13FB" w:rsidRPr="00E57959" w:rsidRDefault="00AE13FB" w:rsidP="00AE13FB">
      <w:pPr>
        <w:jc w:val="both"/>
        <w:rPr>
          <w:color w:val="000000"/>
        </w:rPr>
      </w:pPr>
      <w:r w:rsidRPr="00E57959">
        <w:rPr>
          <w:color w:val="000000"/>
        </w:rPr>
        <w:t>по общеобразовательным предметам</w:t>
      </w:r>
    </w:p>
    <w:p w:rsidR="00AE13FB" w:rsidRPr="00B03881" w:rsidRDefault="00AE13FB" w:rsidP="00AE13FB">
      <w:pPr>
        <w:jc w:val="both"/>
        <w:rPr>
          <w:color w:val="000000"/>
          <w:sz w:val="28"/>
          <w:szCs w:val="28"/>
        </w:rPr>
      </w:pPr>
      <w:r w:rsidRPr="00E57959">
        <w:rPr>
          <w:color w:val="000000"/>
        </w:rPr>
        <w:t>в 201</w:t>
      </w:r>
      <w:r w:rsidR="00F15BB8">
        <w:rPr>
          <w:color w:val="000000"/>
        </w:rPr>
        <w:t>9</w:t>
      </w:r>
      <w:r w:rsidRPr="00E57959">
        <w:rPr>
          <w:color w:val="000000"/>
        </w:rPr>
        <w:t>-20</w:t>
      </w:r>
      <w:r w:rsidR="00F15BB8">
        <w:rPr>
          <w:color w:val="000000"/>
        </w:rPr>
        <w:t>20</w:t>
      </w:r>
      <w:r w:rsidRPr="00E57959">
        <w:rPr>
          <w:color w:val="000000"/>
        </w:rPr>
        <w:t xml:space="preserve"> учебном году</w:t>
      </w:r>
    </w:p>
    <w:p w:rsidR="00AE13FB" w:rsidRPr="00BC7089" w:rsidRDefault="00AE13FB" w:rsidP="00AE13FB">
      <w:pPr>
        <w:pStyle w:val="a5"/>
        <w:spacing w:before="10"/>
        <w:rPr>
          <w:color w:val="000000"/>
          <w:sz w:val="24"/>
          <w:szCs w:val="24"/>
          <w:lang w:val="ru-RU"/>
        </w:rPr>
      </w:pPr>
    </w:p>
    <w:tbl>
      <w:tblPr>
        <w:tblW w:w="0" w:type="auto"/>
        <w:tblInd w:w="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AE13FB" w:rsidRPr="00E57959" w:rsidTr="00BE6B03">
        <w:tc>
          <w:tcPr>
            <w:tcW w:w="0" w:type="auto"/>
          </w:tcPr>
          <w:p w:rsidR="00AE13FB" w:rsidRPr="00E57959" w:rsidRDefault="00AE13FB" w:rsidP="00BE6B03">
            <w:pPr>
              <w:pStyle w:val="a3"/>
              <w:spacing w:before="75" w:beforeAutospacing="0" w:after="75" w:afterAutospacing="0"/>
              <w:jc w:val="both"/>
              <w:rPr>
                <w:color w:val="000000"/>
              </w:rPr>
            </w:pPr>
            <w:r w:rsidRPr="00E57959">
              <w:rPr>
                <w:color w:val="000000"/>
              </w:rPr>
              <w:t xml:space="preserve">В соответствии с Порядком проведения всероссийской олимпиады школьников, утвержденным приказом </w:t>
            </w:r>
            <w:proofErr w:type="spellStart"/>
            <w:r w:rsidRPr="00E57959">
              <w:rPr>
                <w:color w:val="000000"/>
              </w:rPr>
              <w:t>Минобрнауки</w:t>
            </w:r>
            <w:proofErr w:type="spellEnd"/>
            <w:r w:rsidRPr="00E57959">
              <w:rPr>
                <w:color w:val="000000"/>
              </w:rPr>
              <w:t xml:space="preserve"> России от 18 ноября 2013 года № 1252, управление общего образования администрации Автозаводского района информирует о том, что 1 сентября стартует всероссийская олимпиада школьников по общеобразовательным предметам, которая в 201</w:t>
            </w:r>
            <w:r w:rsidR="00F15BB8">
              <w:rPr>
                <w:color w:val="000000"/>
              </w:rPr>
              <w:t>9</w:t>
            </w:r>
            <w:r w:rsidRPr="00E57959">
              <w:rPr>
                <w:color w:val="000000"/>
              </w:rPr>
              <w:t>-20</w:t>
            </w:r>
            <w:r w:rsidR="00F15BB8">
              <w:rPr>
                <w:color w:val="000000"/>
              </w:rPr>
              <w:t>20</w:t>
            </w:r>
            <w:r w:rsidRPr="00E57959">
              <w:rPr>
                <w:color w:val="000000"/>
              </w:rPr>
              <w:t xml:space="preserve"> учебном году проводится в соответствии с Порядком проведения всероссийской олимпиады школьников, утвержденным приказом </w:t>
            </w:r>
            <w:proofErr w:type="spellStart"/>
            <w:r w:rsidRPr="00E57959">
              <w:rPr>
                <w:color w:val="000000"/>
              </w:rPr>
              <w:t>Минобрнауки</w:t>
            </w:r>
            <w:proofErr w:type="spellEnd"/>
            <w:r w:rsidRPr="00E57959">
              <w:rPr>
                <w:color w:val="000000"/>
              </w:rPr>
              <w:t xml:space="preserve"> России от 18 ноября 2013 года № 1252, приказом </w:t>
            </w:r>
            <w:proofErr w:type="spellStart"/>
            <w:r w:rsidRPr="00E57959">
              <w:rPr>
                <w:color w:val="000000"/>
              </w:rPr>
              <w:t>Минобрнауки</w:t>
            </w:r>
            <w:proofErr w:type="spellEnd"/>
            <w:r w:rsidRPr="00E57959">
              <w:rPr>
                <w:color w:val="000000"/>
              </w:rPr>
              <w:t xml:space="preserve"> России от 17 марта 2015 года № 249 «О внесении изменений в Порядок проведения всероссийской олимпиады школьников, утвержденный приказом </w:t>
            </w:r>
            <w:proofErr w:type="spellStart"/>
            <w:r w:rsidRPr="00E57959">
              <w:rPr>
                <w:color w:val="000000"/>
              </w:rPr>
              <w:t>Минобрнауки</w:t>
            </w:r>
            <w:proofErr w:type="spellEnd"/>
            <w:r w:rsidRPr="00E57959">
              <w:rPr>
                <w:color w:val="000000"/>
              </w:rPr>
              <w:t xml:space="preserve"> России от 18 ноября 2013 года № 1252», приказом министерства образования Нижегородской области от 9 июня 2014 года № 1379 «Об организации регионального этапа всероссийской олимпиады школьников в Нижегородской области», приказом РУОО от 29.08.2014 № 15 «Об организации и проведении школьного и муниципального этапов всероссийской олимпиады школьников».</w:t>
            </w:r>
            <w:r w:rsidRPr="00E57959">
              <w:rPr>
                <w:color w:val="000000"/>
              </w:rPr>
              <w:br/>
              <w:t>В соответствии с Положением о школьных олимпиадах по общеобразовательным предметам, в целях углубления и улучшения работы с учащимися, привития интереса к предметам школьный этап всероссийской олимпиады школьников (далее – школьный этап Олимпиады) в образовательных организациях проводится по следующим общеобразовательным предметам: математика, русский язык, литература, иностранный язык (английский) информатика и ИКТ, физика, астрономия, химия, биология, экология, история, право, МХК, обществознание, физическая культура, технология, ОБЖ. На основании изложенного</w:t>
            </w:r>
          </w:p>
          <w:p w:rsidR="00AE13FB" w:rsidRPr="00E57959" w:rsidRDefault="00AE13FB" w:rsidP="00BE6B03">
            <w:pPr>
              <w:pStyle w:val="a3"/>
              <w:spacing w:before="75" w:beforeAutospacing="0" w:after="75" w:afterAutospacing="0"/>
              <w:jc w:val="both"/>
              <w:rPr>
                <w:color w:val="000000"/>
              </w:rPr>
            </w:pPr>
            <w:r w:rsidRPr="00E57959">
              <w:rPr>
                <w:color w:val="000000"/>
              </w:rPr>
              <w:t>ПРИКАЗЫВАЮ:</w:t>
            </w:r>
          </w:p>
          <w:p w:rsidR="00AE13FB" w:rsidRPr="00E57959" w:rsidRDefault="00AE13FB" w:rsidP="00BE6B03">
            <w:pPr>
              <w:pStyle w:val="a3"/>
              <w:spacing w:before="75" w:beforeAutospacing="0" w:after="75" w:afterAutospacing="0"/>
              <w:jc w:val="both"/>
              <w:rPr>
                <w:color w:val="000000"/>
              </w:rPr>
            </w:pPr>
            <w:r w:rsidRPr="00E57959">
              <w:rPr>
                <w:color w:val="000000"/>
              </w:rPr>
              <w:t>1.Провести школьный тур олимпиад по общеобразовательным предметам в следующие сроки: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86"/>
              <w:gridCol w:w="3564"/>
              <w:gridCol w:w="2862"/>
              <w:gridCol w:w="2242"/>
            </w:tblGrid>
            <w:tr w:rsidR="00AE13FB" w:rsidRPr="00E57959" w:rsidTr="00763867">
              <w:tc>
                <w:tcPr>
                  <w:tcW w:w="586" w:type="dxa"/>
                </w:tcPr>
                <w:p w:rsidR="00AE13FB" w:rsidRPr="00E57959" w:rsidRDefault="00AE13FB" w:rsidP="00BE6B03">
                  <w:pPr>
                    <w:jc w:val="center"/>
                    <w:rPr>
                      <w:color w:val="000000"/>
                    </w:rPr>
                  </w:pPr>
                  <w:r w:rsidRPr="00E57959">
                    <w:rPr>
                      <w:color w:val="000000"/>
                    </w:rPr>
                    <w:t>№</w:t>
                  </w:r>
                </w:p>
                <w:p w:rsidR="00AE13FB" w:rsidRPr="00E57959" w:rsidRDefault="00AE13FB" w:rsidP="00BE6B03">
                  <w:pPr>
                    <w:jc w:val="center"/>
                    <w:rPr>
                      <w:color w:val="000000"/>
                    </w:rPr>
                  </w:pPr>
                  <w:r w:rsidRPr="00E57959">
                    <w:rPr>
                      <w:color w:val="000000"/>
                    </w:rPr>
                    <w:t>п/п</w:t>
                  </w:r>
                </w:p>
              </w:tc>
              <w:tc>
                <w:tcPr>
                  <w:tcW w:w="3564" w:type="dxa"/>
                </w:tcPr>
                <w:p w:rsidR="00AE13FB" w:rsidRPr="00E57959" w:rsidRDefault="00AE13FB" w:rsidP="00BE6B03">
                  <w:pPr>
                    <w:jc w:val="center"/>
                    <w:rPr>
                      <w:color w:val="000000"/>
                    </w:rPr>
                  </w:pPr>
                  <w:r w:rsidRPr="00E57959">
                    <w:rPr>
                      <w:color w:val="000000"/>
                    </w:rPr>
                    <w:t>Дата</w:t>
                  </w:r>
                </w:p>
              </w:tc>
              <w:tc>
                <w:tcPr>
                  <w:tcW w:w="2862" w:type="dxa"/>
                </w:tcPr>
                <w:p w:rsidR="00AE13FB" w:rsidRPr="00E57959" w:rsidRDefault="00AE13FB" w:rsidP="00BE6B03">
                  <w:pPr>
                    <w:jc w:val="center"/>
                    <w:rPr>
                      <w:color w:val="000000"/>
                    </w:rPr>
                  </w:pPr>
                  <w:r w:rsidRPr="00E57959">
                    <w:rPr>
                      <w:color w:val="000000"/>
                    </w:rPr>
                    <w:t>Предмет</w:t>
                  </w:r>
                </w:p>
              </w:tc>
              <w:tc>
                <w:tcPr>
                  <w:tcW w:w="2242" w:type="dxa"/>
                </w:tcPr>
                <w:p w:rsidR="00AE13FB" w:rsidRPr="00E57959" w:rsidRDefault="00AE13FB" w:rsidP="00BE6B03">
                  <w:pPr>
                    <w:jc w:val="center"/>
                    <w:rPr>
                      <w:color w:val="000000"/>
                    </w:rPr>
                  </w:pPr>
                  <w:r w:rsidRPr="00E57959">
                    <w:rPr>
                      <w:color w:val="000000"/>
                    </w:rPr>
                    <w:t>Сроки сдачи результатов олимпиады</w:t>
                  </w:r>
                </w:p>
              </w:tc>
            </w:tr>
            <w:tr w:rsidR="00AE13FB" w:rsidRPr="00E57959" w:rsidTr="00763867">
              <w:tc>
                <w:tcPr>
                  <w:tcW w:w="586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64" w:type="dxa"/>
                </w:tcPr>
                <w:p w:rsidR="00AE13FB" w:rsidRPr="004B7582" w:rsidRDefault="004B7582" w:rsidP="004B758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</w:t>
                  </w:r>
                  <w:r w:rsidR="00AE13FB" w:rsidRPr="004B7582">
                    <w:rPr>
                      <w:color w:val="000000"/>
                      <w:sz w:val="28"/>
                      <w:szCs w:val="28"/>
                    </w:rPr>
                    <w:t>.09.201</w:t>
                  </w:r>
                  <w:r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AE13FB" w:rsidRPr="004B7582">
                    <w:rPr>
                      <w:color w:val="000000"/>
                      <w:sz w:val="28"/>
                      <w:szCs w:val="28"/>
                    </w:rPr>
                    <w:t xml:space="preserve"> (четверг)</w:t>
                  </w:r>
                </w:p>
              </w:tc>
              <w:tc>
                <w:tcPr>
                  <w:tcW w:w="2862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информатика</w:t>
                  </w:r>
                </w:p>
              </w:tc>
              <w:tc>
                <w:tcPr>
                  <w:tcW w:w="2242" w:type="dxa"/>
                </w:tcPr>
                <w:p w:rsidR="00AE13FB" w:rsidRPr="004B7582" w:rsidRDefault="00AE13FB" w:rsidP="004B758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4B7582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.09</w:t>
                  </w:r>
                </w:p>
              </w:tc>
            </w:tr>
            <w:tr w:rsidR="00AE13FB" w:rsidRPr="00E57959" w:rsidTr="00763867">
              <w:tc>
                <w:tcPr>
                  <w:tcW w:w="586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64" w:type="dxa"/>
                </w:tcPr>
                <w:p w:rsidR="00AE13FB" w:rsidRPr="004B7582" w:rsidRDefault="00AE13FB" w:rsidP="004B758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4B7582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.09.201</w:t>
                  </w:r>
                  <w:r w:rsidR="004B7582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 xml:space="preserve"> (пятница)</w:t>
                  </w:r>
                </w:p>
              </w:tc>
              <w:tc>
                <w:tcPr>
                  <w:tcW w:w="2862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астрономия</w:t>
                  </w:r>
                </w:p>
              </w:tc>
              <w:tc>
                <w:tcPr>
                  <w:tcW w:w="2242" w:type="dxa"/>
                </w:tcPr>
                <w:p w:rsidR="00AE13FB" w:rsidRPr="004B7582" w:rsidRDefault="00AE13FB" w:rsidP="004B758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4B7582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.09</w:t>
                  </w:r>
                </w:p>
              </w:tc>
            </w:tr>
            <w:tr w:rsidR="00AE13FB" w:rsidRPr="00E57959" w:rsidTr="00763867">
              <w:tc>
                <w:tcPr>
                  <w:tcW w:w="586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64" w:type="dxa"/>
                </w:tcPr>
                <w:p w:rsidR="00AE13FB" w:rsidRPr="004B7582" w:rsidRDefault="00AE13FB" w:rsidP="004B758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4B7582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.09.201</w:t>
                  </w:r>
                  <w:r w:rsidR="004B7582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 xml:space="preserve"> (понедельник)</w:t>
                  </w:r>
                </w:p>
              </w:tc>
              <w:tc>
                <w:tcPr>
                  <w:tcW w:w="2862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география</w:t>
                  </w:r>
                </w:p>
              </w:tc>
              <w:tc>
                <w:tcPr>
                  <w:tcW w:w="2242" w:type="dxa"/>
                </w:tcPr>
                <w:p w:rsidR="00AE13FB" w:rsidRPr="004B7582" w:rsidRDefault="004B7582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26.09</w:t>
                  </w:r>
                </w:p>
              </w:tc>
            </w:tr>
            <w:tr w:rsidR="00AE13FB" w:rsidRPr="00E57959" w:rsidTr="00763867">
              <w:tc>
                <w:tcPr>
                  <w:tcW w:w="586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64" w:type="dxa"/>
                </w:tcPr>
                <w:p w:rsidR="00AE13FB" w:rsidRPr="004B7582" w:rsidRDefault="00AE13FB" w:rsidP="004B758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4B7582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.09.201</w:t>
                  </w:r>
                  <w:r w:rsidR="004B7582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 xml:space="preserve"> (вторник)</w:t>
                  </w:r>
                </w:p>
              </w:tc>
              <w:tc>
                <w:tcPr>
                  <w:tcW w:w="2862" w:type="dxa"/>
                </w:tcPr>
                <w:p w:rsidR="00AE13FB" w:rsidRPr="004B7582" w:rsidRDefault="004B7582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экология</w:t>
                  </w:r>
                </w:p>
              </w:tc>
              <w:tc>
                <w:tcPr>
                  <w:tcW w:w="2242" w:type="dxa"/>
                </w:tcPr>
                <w:p w:rsidR="00AE13FB" w:rsidRPr="004B7582" w:rsidRDefault="004B7582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27.09</w:t>
                  </w:r>
                </w:p>
              </w:tc>
            </w:tr>
            <w:tr w:rsidR="00AE13FB" w:rsidRPr="00E57959" w:rsidTr="00763867">
              <w:tc>
                <w:tcPr>
                  <w:tcW w:w="586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3564" w:type="dxa"/>
                </w:tcPr>
                <w:p w:rsidR="00AE13FB" w:rsidRPr="004B7582" w:rsidRDefault="00AE13FB" w:rsidP="004B758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4B7582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.09.201</w:t>
                  </w:r>
                  <w:r w:rsidR="004B7582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 xml:space="preserve"> (среда)</w:t>
                  </w:r>
                </w:p>
              </w:tc>
              <w:tc>
                <w:tcPr>
                  <w:tcW w:w="2862" w:type="dxa"/>
                </w:tcPr>
                <w:p w:rsidR="00AE13FB" w:rsidRPr="004B7582" w:rsidRDefault="004B7582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обществознание</w:t>
                  </w:r>
                </w:p>
              </w:tc>
              <w:tc>
                <w:tcPr>
                  <w:tcW w:w="2242" w:type="dxa"/>
                </w:tcPr>
                <w:p w:rsidR="00AE13FB" w:rsidRPr="004B7582" w:rsidRDefault="004B7582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30.09</w:t>
                  </w:r>
                </w:p>
              </w:tc>
            </w:tr>
            <w:tr w:rsidR="00AE13FB" w:rsidRPr="00E57959" w:rsidTr="00763867">
              <w:tc>
                <w:tcPr>
                  <w:tcW w:w="586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64" w:type="dxa"/>
                </w:tcPr>
                <w:p w:rsidR="00AE13FB" w:rsidRPr="004B7582" w:rsidRDefault="00AE13FB" w:rsidP="004B758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4B7582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.09.201</w:t>
                  </w:r>
                  <w:r w:rsidR="004B7582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 xml:space="preserve"> (четверг)</w:t>
                  </w:r>
                </w:p>
              </w:tc>
              <w:tc>
                <w:tcPr>
                  <w:tcW w:w="2862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2242" w:type="dxa"/>
                </w:tcPr>
                <w:p w:rsidR="00AE13FB" w:rsidRPr="004B7582" w:rsidRDefault="00AE13FB" w:rsidP="004B758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="004B7582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.10</w:t>
                  </w:r>
                </w:p>
              </w:tc>
            </w:tr>
            <w:tr w:rsidR="00AE13FB" w:rsidRPr="00E57959" w:rsidTr="00763867">
              <w:tc>
                <w:tcPr>
                  <w:tcW w:w="586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64" w:type="dxa"/>
                </w:tcPr>
                <w:p w:rsidR="00AE13FB" w:rsidRPr="004B7582" w:rsidRDefault="00AE13FB" w:rsidP="004B758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4B7582">
                    <w:rPr>
                      <w:color w:val="000000"/>
                      <w:sz w:val="28"/>
                      <w:szCs w:val="28"/>
                    </w:rPr>
                    <w:t>7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.09.201</w:t>
                  </w:r>
                  <w:r w:rsidR="004B7582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 xml:space="preserve"> (пятница)</w:t>
                  </w:r>
                </w:p>
              </w:tc>
              <w:tc>
                <w:tcPr>
                  <w:tcW w:w="2862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литература</w:t>
                  </w:r>
                </w:p>
              </w:tc>
              <w:tc>
                <w:tcPr>
                  <w:tcW w:w="2242" w:type="dxa"/>
                </w:tcPr>
                <w:p w:rsidR="00AE13FB" w:rsidRPr="004B7582" w:rsidRDefault="00AE13FB" w:rsidP="004B758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="004B7582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.10</w:t>
                  </w:r>
                </w:p>
              </w:tc>
            </w:tr>
            <w:tr w:rsidR="00AE13FB" w:rsidRPr="00E57959" w:rsidTr="00763867">
              <w:tc>
                <w:tcPr>
                  <w:tcW w:w="586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564" w:type="dxa"/>
                </w:tcPr>
                <w:p w:rsidR="00AE13FB" w:rsidRPr="004B7582" w:rsidRDefault="004B7582" w:rsidP="004B758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01.</w:t>
                  </w:r>
                  <w:r w:rsidR="00AE13FB" w:rsidRPr="004B7582">
                    <w:rPr>
                      <w:color w:val="000000"/>
                      <w:sz w:val="28"/>
                      <w:szCs w:val="28"/>
                    </w:rPr>
                    <w:t>10.201</w:t>
                  </w:r>
                  <w:r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AE13FB" w:rsidRPr="004B7582">
                    <w:rPr>
                      <w:color w:val="000000"/>
                      <w:sz w:val="28"/>
                      <w:szCs w:val="28"/>
                    </w:rPr>
                    <w:t xml:space="preserve"> (вторник)</w:t>
                  </w:r>
                </w:p>
              </w:tc>
              <w:tc>
                <w:tcPr>
                  <w:tcW w:w="2862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биология</w:t>
                  </w:r>
                </w:p>
              </w:tc>
              <w:tc>
                <w:tcPr>
                  <w:tcW w:w="2242" w:type="dxa"/>
                </w:tcPr>
                <w:p w:rsidR="00AE13FB" w:rsidRPr="004B7582" w:rsidRDefault="00AE13FB" w:rsidP="004B758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="004B7582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.10</w:t>
                  </w:r>
                </w:p>
              </w:tc>
            </w:tr>
            <w:tr w:rsidR="004B7582" w:rsidRPr="00E57959" w:rsidTr="00763867">
              <w:tc>
                <w:tcPr>
                  <w:tcW w:w="586" w:type="dxa"/>
                </w:tcPr>
                <w:p w:rsidR="004B7582" w:rsidRPr="004B7582" w:rsidRDefault="004B7582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564" w:type="dxa"/>
                </w:tcPr>
                <w:p w:rsidR="004B7582" w:rsidRPr="004B7582" w:rsidRDefault="004B7582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30.09.2019(понедельник)</w:t>
                  </w:r>
                </w:p>
              </w:tc>
              <w:tc>
                <w:tcPr>
                  <w:tcW w:w="2862" w:type="dxa"/>
                </w:tcPr>
                <w:p w:rsidR="004B7582" w:rsidRPr="004B7582" w:rsidRDefault="004B7582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французский язык</w:t>
                  </w:r>
                </w:p>
              </w:tc>
              <w:tc>
                <w:tcPr>
                  <w:tcW w:w="2242" w:type="dxa"/>
                </w:tcPr>
                <w:p w:rsidR="004B7582" w:rsidRPr="004B7582" w:rsidRDefault="004B7582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03.10</w:t>
                  </w:r>
                </w:p>
              </w:tc>
            </w:tr>
            <w:tr w:rsidR="00AE13FB" w:rsidRPr="00E57959" w:rsidTr="00763867">
              <w:tc>
                <w:tcPr>
                  <w:tcW w:w="586" w:type="dxa"/>
                </w:tcPr>
                <w:p w:rsidR="00AE13FB" w:rsidRPr="004B7582" w:rsidRDefault="00BE2266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564" w:type="dxa"/>
                </w:tcPr>
                <w:p w:rsidR="00AE13FB" w:rsidRPr="004B7582" w:rsidRDefault="00AE13FB" w:rsidP="004B758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="004B7582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.10.201</w:t>
                  </w:r>
                  <w:r w:rsidR="004B7582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 xml:space="preserve"> (среда)</w:t>
                  </w:r>
                </w:p>
              </w:tc>
              <w:tc>
                <w:tcPr>
                  <w:tcW w:w="2862" w:type="dxa"/>
                </w:tcPr>
                <w:p w:rsidR="00AE13FB" w:rsidRPr="004B7582" w:rsidRDefault="004B7582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физика</w:t>
                  </w:r>
                </w:p>
              </w:tc>
              <w:tc>
                <w:tcPr>
                  <w:tcW w:w="2242" w:type="dxa"/>
                </w:tcPr>
                <w:p w:rsidR="00AE13FB" w:rsidRPr="004B7582" w:rsidRDefault="004B7582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  <w:r w:rsidR="00AE13FB" w:rsidRPr="004B7582">
                    <w:rPr>
                      <w:color w:val="000000"/>
                      <w:sz w:val="28"/>
                      <w:szCs w:val="28"/>
                    </w:rPr>
                    <w:t>.10</w:t>
                  </w:r>
                </w:p>
              </w:tc>
            </w:tr>
            <w:tr w:rsidR="00AE13FB" w:rsidRPr="00E57959" w:rsidTr="00763867">
              <w:tc>
                <w:tcPr>
                  <w:tcW w:w="586" w:type="dxa"/>
                </w:tcPr>
                <w:p w:rsidR="00AE13FB" w:rsidRPr="004B7582" w:rsidRDefault="00AE13FB" w:rsidP="00BE22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BE2266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64" w:type="dxa"/>
                </w:tcPr>
                <w:p w:rsidR="00AE13FB" w:rsidRPr="004B7582" w:rsidRDefault="00AE13FB" w:rsidP="004B758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="004B7582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.10.201</w:t>
                  </w:r>
                  <w:r w:rsidR="004B7582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 xml:space="preserve"> (четверг)</w:t>
                  </w:r>
                </w:p>
              </w:tc>
              <w:tc>
                <w:tcPr>
                  <w:tcW w:w="2862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ОБЖ</w:t>
                  </w:r>
                </w:p>
              </w:tc>
              <w:tc>
                <w:tcPr>
                  <w:tcW w:w="2242" w:type="dxa"/>
                </w:tcPr>
                <w:p w:rsidR="00AE13FB" w:rsidRPr="004B7582" w:rsidRDefault="004B7582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  <w:r w:rsidR="00AE13FB" w:rsidRPr="004B7582">
                    <w:rPr>
                      <w:color w:val="000000"/>
                      <w:sz w:val="28"/>
                      <w:szCs w:val="28"/>
                    </w:rPr>
                    <w:t>.10</w:t>
                  </w:r>
                </w:p>
              </w:tc>
            </w:tr>
            <w:tr w:rsidR="00AE13FB" w:rsidRPr="00E57959" w:rsidTr="00763867">
              <w:tc>
                <w:tcPr>
                  <w:tcW w:w="586" w:type="dxa"/>
                </w:tcPr>
                <w:p w:rsidR="00AE13FB" w:rsidRPr="004B7582" w:rsidRDefault="00AE13FB" w:rsidP="00BE22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BE2266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64" w:type="dxa"/>
                </w:tcPr>
                <w:p w:rsidR="00AE13FB" w:rsidRPr="004B7582" w:rsidRDefault="00AE13FB" w:rsidP="004B758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="004B7582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.10.201</w:t>
                  </w:r>
                  <w:r w:rsidR="004B7582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 xml:space="preserve"> (пятница)</w:t>
                  </w:r>
                </w:p>
              </w:tc>
              <w:tc>
                <w:tcPr>
                  <w:tcW w:w="2862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2242" w:type="dxa"/>
                </w:tcPr>
                <w:p w:rsidR="00AE13FB" w:rsidRPr="004B7582" w:rsidRDefault="004B7582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  <w:r w:rsidR="00AE13FB" w:rsidRPr="004B7582">
                    <w:rPr>
                      <w:color w:val="000000"/>
                      <w:sz w:val="28"/>
                      <w:szCs w:val="28"/>
                    </w:rPr>
                    <w:t>.10</w:t>
                  </w:r>
                </w:p>
              </w:tc>
            </w:tr>
            <w:tr w:rsidR="00AE13FB" w:rsidRPr="00E57959" w:rsidTr="00763867">
              <w:tc>
                <w:tcPr>
                  <w:tcW w:w="586" w:type="dxa"/>
                </w:tcPr>
                <w:p w:rsidR="00AE13FB" w:rsidRPr="004B7582" w:rsidRDefault="00AE13FB" w:rsidP="00BE22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BE2266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64" w:type="dxa"/>
                </w:tcPr>
                <w:p w:rsidR="00AE13FB" w:rsidRPr="004B7582" w:rsidRDefault="00AE13FB" w:rsidP="0076386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="004B7582">
                    <w:rPr>
                      <w:color w:val="000000"/>
                      <w:sz w:val="28"/>
                      <w:szCs w:val="28"/>
                    </w:rPr>
                    <w:t>7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.10.201</w:t>
                  </w:r>
                  <w:r w:rsidR="00763867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 xml:space="preserve"> (понедельник)</w:t>
                  </w:r>
                </w:p>
              </w:tc>
              <w:tc>
                <w:tcPr>
                  <w:tcW w:w="2862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английский язык</w:t>
                  </w:r>
                </w:p>
              </w:tc>
              <w:tc>
                <w:tcPr>
                  <w:tcW w:w="2242" w:type="dxa"/>
                </w:tcPr>
                <w:p w:rsidR="00AE13FB" w:rsidRPr="004B7582" w:rsidRDefault="00AE13FB" w:rsidP="0076386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763867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.10</w:t>
                  </w:r>
                </w:p>
              </w:tc>
            </w:tr>
            <w:tr w:rsidR="00AE13FB" w:rsidRPr="00E57959" w:rsidTr="00763867">
              <w:tc>
                <w:tcPr>
                  <w:tcW w:w="586" w:type="dxa"/>
                </w:tcPr>
                <w:p w:rsidR="00AE13FB" w:rsidRPr="004B7582" w:rsidRDefault="00763867" w:rsidP="00BE22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BE2266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64" w:type="dxa"/>
                </w:tcPr>
                <w:p w:rsidR="00AE13FB" w:rsidRPr="004B7582" w:rsidRDefault="00763867" w:rsidP="0076386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09.10.2019(среда)</w:t>
                  </w:r>
                </w:p>
              </w:tc>
              <w:tc>
                <w:tcPr>
                  <w:tcW w:w="2862" w:type="dxa"/>
                </w:tcPr>
                <w:p w:rsidR="00AE13FB" w:rsidRPr="004B7582" w:rsidRDefault="00763867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право</w:t>
                  </w:r>
                </w:p>
              </w:tc>
              <w:tc>
                <w:tcPr>
                  <w:tcW w:w="2242" w:type="dxa"/>
                </w:tcPr>
                <w:p w:rsidR="00AE13FB" w:rsidRPr="004B7582" w:rsidRDefault="00763867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14.10</w:t>
                  </w:r>
                </w:p>
              </w:tc>
            </w:tr>
            <w:tr w:rsidR="00AE13FB" w:rsidRPr="00E57959" w:rsidTr="00763867">
              <w:tc>
                <w:tcPr>
                  <w:tcW w:w="586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564" w:type="dxa"/>
                </w:tcPr>
                <w:p w:rsidR="00AE13FB" w:rsidRPr="004B7582" w:rsidRDefault="00AE13FB" w:rsidP="0076386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763867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-1</w:t>
                  </w:r>
                  <w:r w:rsidR="00763867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.10.201</w:t>
                  </w:r>
                  <w:r w:rsidR="00763867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 xml:space="preserve"> (четверг-пятница)</w:t>
                  </w:r>
                </w:p>
              </w:tc>
              <w:tc>
                <w:tcPr>
                  <w:tcW w:w="2862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технология</w:t>
                  </w:r>
                </w:p>
              </w:tc>
              <w:tc>
                <w:tcPr>
                  <w:tcW w:w="2242" w:type="dxa"/>
                </w:tcPr>
                <w:p w:rsidR="00AE13FB" w:rsidRPr="004B7582" w:rsidRDefault="00AE13FB" w:rsidP="0076386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763867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.10</w:t>
                  </w:r>
                </w:p>
              </w:tc>
            </w:tr>
            <w:tr w:rsidR="00AE13FB" w:rsidRPr="00E57959" w:rsidTr="00763867">
              <w:tc>
                <w:tcPr>
                  <w:tcW w:w="586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3564" w:type="dxa"/>
                </w:tcPr>
                <w:p w:rsidR="00AE13FB" w:rsidRPr="004B7582" w:rsidRDefault="00AE13FB" w:rsidP="0076386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763867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.10.201</w:t>
                  </w:r>
                  <w:r w:rsidR="00763867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 xml:space="preserve"> (пятница)</w:t>
                  </w:r>
                </w:p>
              </w:tc>
              <w:tc>
                <w:tcPr>
                  <w:tcW w:w="2862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математика (4-е классы)</w:t>
                  </w:r>
                </w:p>
              </w:tc>
              <w:tc>
                <w:tcPr>
                  <w:tcW w:w="2242" w:type="dxa"/>
                </w:tcPr>
                <w:p w:rsidR="00AE13FB" w:rsidRPr="004B7582" w:rsidRDefault="00AE13FB" w:rsidP="0076386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763867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.10</w:t>
                  </w:r>
                </w:p>
              </w:tc>
            </w:tr>
            <w:tr w:rsidR="00AE13FB" w:rsidRPr="00E57959" w:rsidTr="00763867">
              <w:tc>
                <w:tcPr>
                  <w:tcW w:w="586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3564" w:type="dxa"/>
                </w:tcPr>
                <w:p w:rsidR="00AE13FB" w:rsidRPr="004B7582" w:rsidRDefault="00AE13FB" w:rsidP="0076386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763867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.10.201</w:t>
                  </w:r>
                  <w:r w:rsidR="00763867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 xml:space="preserve"> (понедельник)</w:t>
                  </w:r>
                </w:p>
              </w:tc>
              <w:tc>
                <w:tcPr>
                  <w:tcW w:w="2862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2242" w:type="dxa"/>
                </w:tcPr>
                <w:p w:rsidR="00AE13FB" w:rsidRPr="004B7582" w:rsidRDefault="00763867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17.10</w:t>
                  </w:r>
                </w:p>
              </w:tc>
            </w:tr>
            <w:tr w:rsidR="00AE13FB" w:rsidRPr="00E57959" w:rsidTr="00763867">
              <w:tc>
                <w:tcPr>
                  <w:tcW w:w="586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3564" w:type="dxa"/>
                </w:tcPr>
                <w:p w:rsidR="00AE13FB" w:rsidRPr="004B7582" w:rsidRDefault="00AE13FB" w:rsidP="0076386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763867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.10.201</w:t>
                  </w:r>
                  <w:r w:rsidR="00763867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 xml:space="preserve"> (вторник)</w:t>
                  </w:r>
                </w:p>
              </w:tc>
              <w:tc>
                <w:tcPr>
                  <w:tcW w:w="2862" w:type="dxa"/>
                </w:tcPr>
                <w:p w:rsidR="00AE13FB" w:rsidRPr="004B7582" w:rsidRDefault="00763867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химия</w:t>
                  </w:r>
                </w:p>
              </w:tc>
              <w:tc>
                <w:tcPr>
                  <w:tcW w:w="2242" w:type="dxa"/>
                </w:tcPr>
                <w:p w:rsidR="00AE13FB" w:rsidRPr="004B7582" w:rsidRDefault="00763867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AE13FB" w:rsidRPr="004B7582">
                    <w:rPr>
                      <w:color w:val="000000"/>
                      <w:sz w:val="28"/>
                      <w:szCs w:val="28"/>
                    </w:rPr>
                    <w:t>.10</w:t>
                  </w:r>
                </w:p>
              </w:tc>
            </w:tr>
            <w:tr w:rsidR="00AE13FB" w:rsidRPr="00E57959" w:rsidTr="00763867">
              <w:tc>
                <w:tcPr>
                  <w:tcW w:w="586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3564" w:type="dxa"/>
                </w:tcPr>
                <w:p w:rsidR="00AE13FB" w:rsidRPr="004B7582" w:rsidRDefault="00AE13FB" w:rsidP="0076386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763867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.10.201</w:t>
                  </w:r>
                  <w:r w:rsidR="00763867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 xml:space="preserve"> (среда)</w:t>
                  </w:r>
                </w:p>
              </w:tc>
              <w:tc>
                <w:tcPr>
                  <w:tcW w:w="2862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история</w:t>
                  </w:r>
                </w:p>
              </w:tc>
              <w:tc>
                <w:tcPr>
                  <w:tcW w:w="2242" w:type="dxa"/>
                </w:tcPr>
                <w:p w:rsidR="00AE13FB" w:rsidRPr="004B7582" w:rsidRDefault="00AE13FB" w:rsidP="0076386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763867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.10</w:t>
                  </w:r>
                </w:p>
              </w:tc>
            </w:tr>
            <w:tr w:rsidR="00AE13FB" w:rsidRPr="00E57959" w:rsidTr="00763867">
              <w:tc>
                <w:tcPr>
                  <w:tcW w:w="586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564" w:type="dxa"/>
                </w:tcPr>
                <w:p w:rsidR="00AE13FB" w:rsidRPr="004B7582" w:rsidRDefault="00AE13FB" w:rsidP="0076386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763867">
                    <w:rPr>
                      <w:color w:val="000000"/>
                      <w:sz w:val="28"/>
                      <w:szCs w:val="28"/>
                    </w:rPr>
                    <w:t>7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.10.201</w:t>
                  </w:r>
                  <w:r w:rsidR="00763867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 xml:space="preserve"> (четверг)</w:t>
                  </w:r>
                </w:p>
              </w:tc>
              <w:tc>
                <w:tcPr>
                  <w:tcW w:w="2862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МХК</w:t>
                  </w:r>
                </w:p>
              </w:tc>
              <w:tc>
                <w:tcPr>
                  <w:tcW w:w="2242" w:type="dxa"/>
                </w:tcPr>
                <w:p w:rsidR="00AE13FB" w:rsidRPr="004B7582" w:rsidRDefault="00AE13FB" w:rsidP="0076386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763867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.10</w:t>
                  </w:r>
                </w:p>
              </w:tc>
            </w:tr>
            <w:tr w:rsidR="00AE13FB" w:rsidRPr="00E57959" w:rsidTr="00763867">
              <w:tc>
                <w:tcPr>
                  <w:tcW w:w="586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3564" w:type="dxa"/>
                </w:tcPr>
                <w:p w:rsidR="00AE13FB" w:rsidRPr="004B7582" w:rsidRDefault="00AE13FB" w:rsidP="0076386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763867">
                    <w:rPr>
                      <w:color w:val="000000"/>
                      <w:sz w:val="28"/>
                      <w:szCs w:val="28"/>
                    </w:rPr>
                    <w:t>8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.10.201</w:t>
                  </w:r>
                  <w:r w:rsidR="00763867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(пятница)</w:t>
                  </w:r>
                </w:p>
              </w:tc>
              <w:tc>
                <w:tcPr>
                  <w:tcW w:w="2862" w:type="dxa"/>
                </w:tcPr>
                <w:p w:rsidR="00AE13FB" w:rsidRPr="004B7582" w:rsidRDefault="00AE13FB" w:rsidP="00BE6B0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русский язык (4-е классы)</w:t>
                  </w:r>
                </w:p>
              </w:tc>
              <w:tc>
                <w:tcPr>
                  <w:tcW w:w="2242" w:type="dxa"/>
                </w:tcPr>
                <w:p w:rsidR="00AE13FB" w:rsidRPr="004B7582" w:rsidRDefault="00AE13FB" w:rsidP="0076386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582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763867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Pr="004B7582">
                    <w:rPr>
                      <w:color w:val="000000"/>
                      <w:sz w:val="28"/>
                      <w:szCs w:val="28"/>
                    </w:rPr>
                    <w:t>.10</w:t>
                  </w:r>
                </w:p>
              </w:tc>
            </w:tr>
          </w:tbl>
          <w:p w:rsidR="00AE13FB" w:rsidRPr="00E57959" w:rsidRDefault="00AE13FB" w:rsidP="00BE6B03">
            <w:pPr>
              <w:pStyle w:val="a5"/>
              <w:ind w:right="13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7959">
              <w:rPr>
                <w:color w:val="000000"/>
                <w:lang w:val="ru-RU"/>
              </w:rPr>
              <w:t xml:space="preserve">2. </w:t>
            </w:r>
            <w:r w:rsidRPr="00E57959">
              <w:rPr>
                <w:color w:val="000000"/>
                <w:sz w:val="24"/>
                <w:szCs w:val="24"/>
                <w:lang w:val="ru-RU"/>
              </w:rPr>
              <w:t>Определить  начало олимпиад для начальной школы 12.00, для обучающихся 5-11 классов в 1</w:t>
            </w:r>
            <w:r w:rsidR="00F15BB8">
              <w:rPr>
                <w:color w:val="000000"/>
                <w:sz w:val="24"/>
                <w:szCs w:val="24"/>
                <w:lang w:val="ru-RU"/>
              </w:rPr>
              <w:t>3</w:t>
            </w:r>
            <w:r w:rsidRPr="00E57959">
              <w:rPr>
                <w:color w:val="000000"/>
                <w:sz w:val="24"/>
                <w:szCs w:val="24"/>
                <w:lang w:val="ru-RU"/>
              </w:rPr>
              <w:t>.00.</w:t>
            </w:r>
          </w:p>
          <w:p w:rsidR="00AE13FB" w:rsidRPr="00E57959" w:rsidRDefault="00AE13FB" w:rsidP="00BE6B03">
            <w:pPr>
              <w:pStyle w:val="a5"/>
              <w:ind w:right="13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7959">
              <w:rPr>
                <w:color w:val="000000"/>
                <w:lang w:val="ru-RU"/>
              </w:rPr>
              <w:t xml:space="preserve">3. </w:t>
            </w:r>
            <w:r w:rsidRPr="00E57959">
              <w:rPr>
                <w:color w:val="000000"/>
                <w:sz w:val="24"/>
                <w:szCs w:val="24"/>
                <w:lang w:val="ru-RU"/>
              </w:rPr>
              <w:t xml:space="preserve">Организовать учебный процесс  в дни проведения школьных олимпиад согласно расписанию с освобождением с 6 урока учащихся 5-11 классов, участвующих в олимпиаде. </w:t>
            </w:r>
          </w:p>
          <w:p w:rsidR="00AE13FB" w:rsidRPr="00E57959" w:rsidRDefault="00AE13FB" w:rsidP="00BE6B03">
            <w:pPr>
              <w:pStyle w:val="a3"/>
              <w:spacing w:before="75" w:beforeAutospacing="0" w:after="75" w:afterAutospacing="0"/>
              <w:jc w:val="both"/>
              <w:rPr>
                <w:color w:val="000000"/>
              </w:rPr>
            </w:pPr>
            <w:r w:rsidRPr="00E57959">
              <w:rPr>
                <w:color w:val="000000"/>
              </w:rPr>
              <w:t xml:space="preserve">4. Для проведения олимпиад утвердить предметные комиссии в следующем составе: учителя- предметники, работающие в 5-11 классах и руководители школьных методических </w:t>
            </w:r>
            <w:proofErr w:type="gramStart"/>
            <w:r w:rsidRPr="00E57959">
              <w:rPr>
                <w:color w:val="000000"/>
              </w:rPr>
              <w:t>объединений</w:t>
            </w:r>
            <w:r w:rsidR="0034741A">
              <w:rPr>
                <w:color w:val="000000"/>
              </w:rPr>
              <w:t>(</w:t>
            </w:r>
            <w:proofErr w:type="gramEnd"/>
            <w:r w:rsidR="0034741A">
              <w:rPr>
                <w:color w:val="000000"/>
              </w:rPr>
              <w:t>приложение №1)</w:t>
            </w:r>
            <w:r w:rsidRPr="00E57959">
              <w:rPr>
                <w:color w:val="000000"/>
              </w:rPr>
              <w:t>;</w:t>
            </w:r>
            <w:r w:rsidR="00E971A1">
              <w:rPr>
                <w:color w:val="000000"/>
              </w:rPr>
              <w:t xml:space="preserve"> расписание проведения предметных олимпиад(приложение№2).</w:t>
            </w:r>
          </w:p>
          <w:p w:rsidR="00AE13FB" w:rsidRPr="00E57959" w:rsidRDefault="00AE13FB" w:rsidP="00BE6B03">
            <w:pPr>
              <w:pStyle w:val="a3"/>
              <w:spacing w:before="75" w:beforeAutospacing="0" w:after="75" w:afterAutospacing="0"/>
              <w:jc w:val="both"/>
              <w:rPr>
                <w:color w:val="000000"/>
              </w:rPr>
            </w:pPr>
            <w:r w:rsidRPr="00E57959">
              <w:rPr>
                <w:color w:val="000000"/>
              </w:rPr>
              <w:t>5. Утвердить оргкомитет по проведению школьных олимпиад в составе:</w:t>
            </w:r>
            <w:r w:rsidRPr="00E57959">
              <w:rPr>
                <w:color w:val="000000"/>
              </w:rPr>
              <w:br/>
              <w:t>Тихомировой Т.В</w:t>
            </w:r>
            <w:r w:rsidR="00426546">
              <w:rPr>
                <w:color w:val="000000"/>
              </w:rPr>
              <w:t>.</w:t>
            </w:r>
            <w:r w:rsidRPr="00E57959">
              <w:rPr>
                <w:color w:val="000000"/>
              </w:rPr>
              <w:t>- зам.директора, Н</w:t>
            </w:r>
            <w:r w:rsidR="00F15BB8">
              <w:rPr>
                <w:color w:val="000000"/>
              </w:rPr>
              <w:t>икольской Ю.В. - зам.директора</w:t>
            </w:r>
            <w:r w:rsidRPr="00E57959">
              <w:rPr>
                <w:color w:val="000000"/>
              </w:rPr>
              <w:t>.</w:t>
            </w:r>
            <w:r w:rsidRPr="00E57959">
              <w:rPr>
                <w:color w:val="000000"/>
              </w:rPr>
              <w:br/>
              <w:t xml:space="preserve">6. Определить состав жюри школьного этапа олимпиад (приложение </w:t>
            </w:r>
            <w:r w:rsidR="00734C4F">
              <w:rPr>
                <w:color w:val="000000"/>
              </w:rPr>
              <w:t>3</w:t>
            </w:r>
            <w:bookmarkStart w:id="0" w:name="_GoBack"/>
            <w:bookmarkEnd w:id="0"/>
            <w:r w:rsidRPr="00E57959">
              <w:rPr>
                <w:color w:val="000000"/>
              </w:rPr>
              <w:t>)</w:t>
            </w:r>
            <w:r w:rsidRPr="00E57959">
              <w:rPr>
                <w:color w:val="000000"/>
              </w:rPr>
              <w:br/>
              <w:t>7. Своевременно ознакомить обучающихся и их родителей (законных представителей) на родительских собраниях, разместив информацию на сайте школы и информационных стендах, о сроках и местах проведения школьного этапа Олимпиады по каждому общеобразовательному предмету, а также о Порядке проведения всероссийской олимпиады школьников и утвержденных требованиях к организации и проведению школьного этапа Олимпиады по каждому общеобразовательному предмету (методические материалы школьного и муниципального этапов ВОШ 201</w:t>
            </w:r>
            <w:r w:rsidR="00F15BB8">
              <w:rPr>
                <w:color w:val="000000"/>
              </w:rPr>
              <w:t>9</w:t>
            </w:r>
            <w:r w:rsidRPr="00E57959">
              <w:rPr>
                <w:color w:val="000000"/>
              </w:rPr>
              <w:t>-20</w:t>
            </w:r>
            <w:r w:rsidR="00F15BB8">
              <w:rPr>
                <w:color w:val="000000"/>
              </w:rPr>
              <w:t>20</w:t>
            </w:r>
            <w:r w:rsidRPr="00E57959">
              <w:rPr>
                <w:color w:val="000000"/>
              </w:rPr>
              <w:t xml:space="preserve"> учебного года размещены на сайте всероссийской олимпиады школьников http://vserosolimp.rudn.ru/mm/mpp.</w:t>
            </w:r>
            <w:r w:rsidRPr="00E57959">
              <w:rPr>
                <w:color w:val="000000"/>
              </w:rPr>
              <w:br/>
              <w:t>8. Организовать сбор и хранение заявлений родителей (законных представителей) учащихся, заявивших о своем участии в олимпиаде, об ознакомлении с порядком проведения всероссийской олимпиады школьников и согласий на сбор, хранение, использование, распространение и публикацию персональных данных своих несовершеннолетних детей, а так же их олимпиадных работ в сети интернет</w:t>
            </w:r>
            <w:r w:rsidRPr="00E57959">
              <w:rPr>
                <w:color w:val="000000"/>
              </w:rPr>
              <w:br/>
              <w:t xml:space="preserve">9. Направить в Оргкомитет школьного и муниципального этапа (УОО каб.8) диск CD-R или CD-RW в подписанном конверте (№ОУ) для записи олимпиадных заданий школьного этапа до </w:t>
            </w:r>
            <w:r w:rsidR="00F15BB8">
              <w:rPr>
                <w:color w:val="000000"/>
              </w:rPr>
              <w:t>09</w:t>
            </w:r>
            <w:r w:rsidRPr="00E57959">
              <w:rPr>
                <w:color w:val="000000"/>
              </w:rPr>
              <w:t>.09.201</w:t>
            </w:r>
            <w:r w:rsidR="00F15BB8">
              <w:rPr>
                <w:color w:val="000000"/>
              </w:rPr>
              <w:t>9</w:t>
            </w:r>
            <w:r w:rsidRPr="00E57959">
              <w:rPr>
                <w:color w:val="000000"/>
              </w:rPr>
              <w:t>, получить записанный диск с заданиями и ответами 19.09.201</w:t>
            </w:r>
            <w:r w:rsidR="00F15BB8">
              <w:rPr>
                <w:color w:val="000000"/>
              </w:rPr>
              <w:t>9</w:t>
            </w:r>
            <w:r w:rsidRPr="00E57959">
              <w:rPr>
                <w:color w:val="000000"/>
              </w:rPr>
              <w:t xml:space="preserve"> с 10.00 до 18.00, обеспечить хранение олимпиадных заданий по каждому общеобразовательному предмету, их секретность и конфиденциальность,</w:t>
            </w:r>
          </w:p>
          <w:p w:rsidR="00AE13FB" w:rsidRPr="00E57959" w:rsidRDefault="00AE13FB" w:rsidP="00BE6B03">
            <w:pPr>
              <w:pStyle w:val="a3"/>
              <w:spacing w:before="75" w:beforeAutospacing="0" w:after="75" w:afterAutospacing="0"/>
              <w:jc w:val="both"/>
              <w:rPr>
                <w:color w:val="000000"/>
              </w:rPr>
            </w:pPr>
            <w:r w:rsidRPr="00E57959">
              <w:rPr>
                <w:color w:val="000000"/>
              </w:rPr>
              <w:lastRenderedPageBreak/>
              <w:t>10. Обеспечить организацию и проведение школьного этапа в соответствии с утвержденными организатором школьного этапа олимпиады требованиями и действующими санитарно-эпидемиологическими требованиями к условиям и организации обучения,</w:t>
            </w:r>
          </w:p>
          <w:p w:rsidR="00AE13FB" w:rsidRPr="00E57959" w:rsidRDefault="00AE13FB" w:rsidP="00BE6B03">
            <w:pPr>
              <w:pStyle w:val="a3"/>
              <w:spacing w:before="75" w:beforeAutospacing="0" w:after="75" w:afterAutospacing="0"/>
              <w:jc w:val="both"/>
              <w:rPr>
                <w:color w:val="000000"/>
              </w:rPr>
            </w:pPr>
            <w:r w:rsidRPr="00E57959">
              <w:rPr>
                <w:color w:val="000000"/>
              </w:rPr>
              <w:t>11. Направить организатору школьного этапа Олимпиады (УОО, каб.9) заявления от граждан для осуществления их аккредитации в качестве общественных наблюдателе в срок до 10.09.201</w:t>
            </w:r>
            <w:r w:rsidR="00F15BB8">
              <w:rPr>
                <w:color w:val="000000"/>
              </w:rPr>
              <w:t>9</w:t>
            </w:r>
            <w:r w:rsidRPr="00E57959">
              <w:rPr>
                <w:color w:val="000000"/>
              </w:rPr>
              <w:t>.</w:t>
            </w:r>
          </w:p>
          <w:p w:rsidR="00AE13FB" w:rsidRPr="00E57959" w:rsidRDefault="00AE13FB" w:rsidP="00BE6B03">
            <w:pPr>
              <w:pStyle w:val="a3"/>
              <w:spacing w:before="75" w:beforeAutospacing="0" w:after="75" w:afterAutospacing="0"/>
              <w:jc w:val="both"/>
              <w:rPr>
                <w:color w:val="000000"/>
              </w:rPr>
            </w:pPr>
            <w:r w:rsidRPr="00E57959">
              <w:rPr>
                <w:color w:val="000000"/>
              </w:rPr>
              <w:t xml:space="preserve">12. При проведении школьных олимпиад членам оргкомитета и тиражной комиссии соблюдать строгую </w:t>
            </w:r>
            <w:proofErr w:type="spellStart"/>
            <w:r w:rsidRPr="00E57959">
              <w:rPr>
                <w:color w:val="000000"/>
              </w:rPr>
              <w:t>конфидециальность</w:t>
            </w:r>
            <w:proofErr w:type="spellEnd"/>
            <w:r w:rsidRPr="00E57959">
              <w:rPr>
                <w:color w:val="000000"/>
              </w:rPr>
              <w:t xml:space="preserve"> при тиражировании комплектов заданий для участников, при проверке выполнения заданий членами жюри, во избежание утечки информации, приводящей к искажению объективности результатов олимпиады.</w:t>
            </w:r>
            <w:r w:rsidRPr="00E57959">
              <w:rPr>
                <w:color w:val="000000"/>
              </w:rPr>
              <w:br/>
              <w:t>13.Итоги выступления учащихся на школьных олимпиадах обсудить на методических объединениях. Ответственные: руководители ШМО</w:t>
            </w:r>
          </w:p>
          <w:p w:rsidR="00AE13FB" w:rsidRPr="00E57959" w:rsidRDefault="00AE13FB" w:rsidP="00BE6B03">
            <w:pPr>
              <w:pStyle w:val="a3"/>
              <w:spacing w:before="75" w:beforeAutospacing="0" w:after="75" w:afterAutospacing="0"/>
              <w:jc w:val="both"/>
              <w:rPr>
                <w:color w:val="000000"/>
              </w:rPr>
            </w:pPr>
            <w:r w:rsidRPr="00E57959">
              <w:rPr>
                <w:color w:val="000000"/>
              </w:rPr>
              <w:t>14. Отчет о проведенной олимпиаде сдать в РУО и Тихомировой Т.В. в сроки указанные в приказе, по соответствующей форме Ответственные: руководители ШМО</w:t>
            </w:r>
          </w:p>
          <w:p w:rsidR="00AE13FB" w:rsidRPr="00E57959" w:rsidRDefault="00AE13FB" w:rsidP="00BE6B03">
            <w:pPr>
              <w:pStyle w:val="a3"/>
              <w:spacing w:before="75" w:beforeAutospacing="0" w:after="75" w:afterAutospacing="0"/>
              <w:jc w:val="both"/>
              <w:rPr>
                <w:color w:val="000000"/>
              </w:rPr>
            </w:pPr>
            <w:r w:rsidRPr="00E57959">
              <w:rPr>
                <w:color w:val="000000"/>
              </w:rPr>
              <w:t>15. Классным руководителям 4-11 классов на родительских собраниях довести до сведения родителей материалы, касающиеся школьного и муниципального этапа Всероссийской предметной олимпиады школьников и собрать соответствующие документы.</w:t>
            </w:r>
            <w:r w:rsidRPr="00E57959">
              <w:rPr>
                <w:color w:val="000000"/>
              </w:rPr>
              <w:br/>
              <w:t>16. Контроль исполнения приказа возложить на заместителя директора Тихомирову Т.В.</w:t>
            </w:r>
          </w:p>
          <w:p w:rsidR="00AE13FB" w:rsidRPr="00E57959" w:rsidRDefault="00AE13FB" w:rsidP="00BE6B03">
            <w:pPr>
              <w:pStyle w:val="a3"/>
              <w:spacing w:before="75" w:beforeAutospacing="0" w:after="75" w:afterAutospacing="0"/>
              <w:jc w:val="both"/>
              <w:rPr>
                <w:color w:val="000000"/>
              </w:rPr>
            </w:pPr>
          </w:p>
          <w:p w:rsidR="00AE13FB" w:rsidRPr="00E57959" w:rsidRDefault="00AE13FB" w:rsidP="00BE6B03">
            <w:pPr>
              <w:pStyle w:val="a3"/>
              <w:spacing w:before="75" w:beforeAutospacing="0" w:after="75" w:afterAutospacing="0"/>
              <w:jc w:val="both"/>
              <w:rPr>
                <w:color w:val="000000"/>
              </w:rPr>
            </w:pPr>
          </w:p>
          <w:p w:rsidR="00AE13FB" w:rsidRPr="00E57959" w:rsidRDefault="00AE13FB" w:rsidP="00BE6B03">
            <w:pPr>
              <w:pStyle w:val="a3"/>
              <w:spacing w:before="75" w:beforeAutospacing="0" w:after="75" w:afterAutospacing="0"/>
              <w:jc w:val="both"/>
              <w:rPr>
                <w:color w:val="000000"/>
              </w:rPr>
            </w:pPr>
            <w:r w:rsidRPr="00E57959">
              <w:rPr>
                <w:color w:val="000000"/>
              </w:rPr>
              <w:t xml:space="preserve">Директор                                                                                              </w:t>
            </w:r>
            <w:r w:rsidR="00426546">
              <w:rPr>
                <w:color w:val="000000"/>
              </w:rPr>
              <w:t xml:space="preserve">           </w:t>
            </w:r>
            <w:r w:rsidRPr="00E57959">
              <w:rPr>
                <w:color w:val="000000"/>
              </w:rPr>
              <w:t xml:space="preserve">    </w:t>
            </w:r>
            <w:proofErr w:type="spellStart"/>
            <w:r w:rsidRPr="00E57959">
              <w:rPr>
                <w:color w:val="000000"/>
              </w:rPr>
              <w:t>Е.Н.Ветрова</w:t>
            </w:r>
            <w:proofErr w:type="spellEnd"/>
          </w:p>
          <w:p w:rsidR="00AE13FB" w:rsidRPr="00E57959" w:rsidRDefault="00AE13FB" w:rsidP="00BE6B03">
            <w:pPr>
              <w:pStyle w:val="a3"/>
              <w:spacing w:before="75" w:beforeAutospacing="0" w:after="75" w:afterAutospacing="0"/>
              <w:jc w:val="both"/>
              <w:rPr>
                <w:color w:val="000000"/>
              </w:rPr>
            </w:pPr>
          </w:p>
        </w:tc>
      </w:tr>
    </w:tbl>
    <w:p w:rsidR="00AE13FB" w:rsidRPr="00E57959" w:rsidRDefault="00AE13FB" w:rsidP="00AE13FB">
      <w:pPr>
        <w:rPr>
          <w:color w:val="000000"/>
        </w:rPr>
      </w:pPr>
    </w:p>
    <w:p w:rsidR="00AE13FB" w:rsidRPr="00E57959" w:rsidRDefault="00AE13FB" w:rsidP="00AE13FB">
      <w:pPr>
        <w:pStyle w:val="a5"/>
        <w:rPr>
          <w:color w:val="000000"/>
          <w:lang w:val="ru-RU"/>
        </w:rPr>
      </w:pPr>
    </w:p>
    <w:p w:rsidR="00AE13FB" w:rsidRPr="00E57959" w:rsidRDefault="00AE13FB" w:rsidP="00AE13FB">
      <w:pPr>
        <w:pStyle w:val="a5"/>
        <w:rPr>
          <w:color w:val="000000"/>
          <w:sz w:val="24"/>
          <w:szCs w:val="24"/>
          <w:lang w:val="ru-RU"/>
        </w:rPr>
      </w:pPr>
    </w:p>
    <w:p w:rsidR="00AE13FB" w:rsidRPr="00E57959" w:rsidRDefault="00AE13FB" w:rsidP="00AE13FB">
      <w:pPr>
        <w:pStyle w:val="a5"/>
        <w:rPr>
          <w:color w:val="000000"/>
          <w:sz w:val="24"/>
          <w:szCs w:val="24"/>
          <w:lang w:val="ru-RU"/>
        </w:rPr>
      </w:pPr>
    </w:p>
    <w:p w:rsidR="00AE13FB" w:rsidRPr="00E57959" w:rsidRDefault="00AE13FB" w:rsidP="00AE13FB">
      <w:pPr>
        <w:pStyle w:val="a5"/>
        <w:rPr>
          <w:color w:val="000000"/>
          <w:sz w:val="24"/>
          <w:szCs w:val="24"/>
          <w:lang w:val="ru-RU"/>
        </w:rPr>
      </w:pPr>
    </w:p>
    <w:p w:rsidR="00AE13FB" w:rsidRPr="00E57959" w:rsidRDefault="00AE13FB" w:rsidP="00AE13FB">
      <w:pPr>
        <w:pStyle w:val="a5"/>
        <w:rPr>
          <w:color w:val="000000"/>
          <w:lang w:val="ru-RU"/>
        </w:rPr>
      </w:pPr>
    </w:p>
    <w:p w:rsidR="00AE13FB" w:rsidRDefault="00AE13FB" w:rsidP="00AE13FB">
      <w:pPr>
        <w:pStyle w:val="a5"/>
        <w:rPr>
          <w:color w:val="000000"/>
          <w:lang w:val="ru-RU"/>
        </w:rPr>
      </w:pPr>
    </w:p>
    <w:p w:rsidR="00426546" w:rsidRDefault="00426546" w:rsidP="00AE13FB">
      <w:pPr>
        <w:pStyle w:val="a5"/>
        <w:rPr>
          <w:color w:val="000000"/>
          <w:lang w:val="ru-RU"/>
        </w:rPr>
      </w:pPr>
    </w:p>
    <w:p w:rsidR="00426546" w:rsidRDefault="00426546" w:rsidP="00AE13FB">
      <w:pPr>
        <w:pStyle w:val="a5"/>
        <w:rPr>
          <w:color w:val="000000"/>
          <w:lang w:val="ru-RU"/>
        </w:rPr>
      </w:pPr>
    </w:p>
    <w:p w:rsidR="00426546" w:rsidRDefault="00426546" w:rsidP="00AE13FB">
      <w:pPr>
        <w:pStyle w:val="a5"/>
        <w:rPr>
          <w:color w:val="000000"/>
          <w:lang w:val="ru-RU"/>
        </w:rPr>
      </w:pPr>
    </w:p>
    <w:p w:rsidR="00426546" w:rsidRDefault="00426546" w:rsidP="00AE13FB">
      <w:pPr>
        <w:pStyle w:val="a5"/>
        <w:rPr>
          <w:color w:val="000000"/>
          <w:lang w:val="ru-RU"/>
        </w:rPr>
      </w:pPr>
    </w:p>
    <w:p w:rsidR="00426546" w:rsidRDefault="00426546" w:rsidP="00AE13FB">
      <w:pPr>
        <w:pStyle w:val="a5"/>
        <w:rPr>
          <w:color w:val="000000"/>
          <w:lang w:val="ru-RU"/>
        </w:rPr>
      </w:pPr>
    </w:p>
    <w:p w:rsidR="00426546" w:rsidRPr="00E57959" w:rsidRDefault="00426546" w:rsidP="00AE13FB">
      <w:pPr>
        <w:pStyle w:val="a5"/>
        <w:rPr>
          <w:color w:val="000000"/>
          <w:lang w:val="ru-RU"/>
        </w:rPr>
      </w:pPr>
    </w:p>
    <w:p w:rsidR="00AE13FB" w:rsidRDefault="00AE13FB" w:rsidP="00AE13FB">
      <w:pPr>
        <w:rPr>
          <w:color w:val="000000"/>
        </w:rPr>
      </w:pPr>
    </w:p>
    <w:p w:rsidR="003B4C8A" w:rsidRDefault="003B4C8A" w:rsidP="00AE13FB">
      <w:pPr>
        <w:rPr>
          <w:color w:val="000000"/>
        </w:rPr>
      </w:pPr>
    </w:p>
    <w:p w:rsidR="003B4C8A" w:rsidRDefault="003B4C8A" w:rsidP="00AE13FB">
      <w:pPr>
        <w:rPr>
          <w:color w:val="000000"/>
        </w:rPr>
      </w:pPr>
    </w:p>
    <w:p w:rsidR="003B4C8A" w:rsidRDefault="003B4C8A" w:rsidP="00AE13FB">
      <w:pPr>
        <w:rPr>
          <w:color w:val="000000"/>
        </w:rPr>
      </w:pPr>
    </w:p>
    <w:p w:rsidR="003B4C8A" w:rsidRDefault="003B4C8A" w:rsidP="00AE13FB">
      <w:pPr>
        <w:rPr>
          <w:color w:val="000000"/>
        </w:rPr>
      </w:pPr>
    </w:p>
    <w:p w:rsidR="003B4C8A" w:rsidRDefault="003B4C8A" w:rsidP="00AE13FB">
      <w:pPr>
        <w:rPr>
          <w:color w:val="000000"/>
        </w:rPr>
      </w:pPr>
    </w:p>
    <w:p w:rsidR="003B4C8A" w:rsidRDefault="003B4C8A" w:rsidP="00AE13FB">
      <w:pPr>
        <w:rPr>
          <w:color w:val="000000"/>
        </w:rPr>
      </w:pPr>
    </w:p>
    <w:p w:rsidR="003B4C8A" w:rsidRPr="00E57959" w:rsidRDefault="003B4C8A" w:rsidP="00AE13FB">
      <w:pPr>
        <w:rPr>
          <w:color w:val="000000"/>
        </w:rPr>
      </w:pPr>
    </w:p>
    <w:p w:rsidR="00AE13FB" w:rsidRPr="00E57959" w:rsidRDefault="00AE13FB" w:rsidP="00AE13FB">
      <w:pPr>
        <w:rPr>
          <w:color w:val="000000"/>
        </w:rPr>
      </w:pPr>
    </w:p>
    <w:p w:rsidR="00AE13FB" w:rsidRPr="00E57959" w:rsidRDefault="00AE13FB" w:rsidP="00AE13FB">
      <w:pPr>
        <w:rPr>
          <w:color w:val="000000"/>
        </w:rPr>
      </w:pPr>
      <w:r w:rsidRPr="00E57959">
        <w:rPr>
          <w:color w:val="000000"/>
        </w:rPr>
        <w:t>Т.В.Тихомирова</w:t>
      </w:r>
    </w:p>
    <w:p w:rsidR="001D3D8D" w:rsidRDefault="001D3D8D"/>
    <w:sectPr w:rsidR="001D3D8D" w:rsidSect="00E5795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3B2"/>
    <w:rsid w:val="00161614"/>
    <w:rsid w:val="001D3D8D"/>
    <w:rsid w:val="0034741A"/>
    <w:rsid w:val="0037360D"/>
    <w:rsid w:val="003B4C8A"/>
    <w:rsid w:val="00414201"/>
    <w:rsid w:val="00426546"/>
    <w:rsid w:val="004B7582"/>
    <w:rsid w:val="00584876"/>
    <w:rsid w:val="00734C4F"/>
    <w:rsid w:val="00763867"/>
    <w:rsid w:val="0085618C"/>
    <w:rsid w:val="009353B2"/>
    <w:rsid w:val="00AE13FB"/>
    <w:rsid w:val="00BE2266"/>
    <w:rsid w:val="00E971A1"/>
    <w:rsid w:val="00F1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9D93C7"/>
  <w15:docId w15:val="{33CD6AEB-BF8A-4DE1-9490-03D85E06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E1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13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13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E13F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rsid w:val="00AE13FB"/>
    <w:pPr>
      <w:spacing w:before="100" w:beforeAutospacing="1" w:after="100" w:afterAutospacing="1"/>
    </w:pPr>
  </w:style>
  <w:style w:type="paragraph" w:styleId="a4">
    <w:name w:val="caption"/>
    <w:basedOn w:val="a"/>
    <w:next w:val="a"/>
    <w:qFormat/>
    <w:rsid w:val="00AE13FB"/>
    <w:pPr>
      <w:jc w:val="center"/>
    </w:pPr>
    <w:rPr>
      <w:b/>
      <w:sz w:val="32"/>
      <w:szCs w:val="20"/>
    </w:rPr>
  </w:style>
  <w:style w:type="paragraph" w:styleId="a5">
    <w:name w:val="Body Text"/>
    <w:basedOn w:val="a"/>
    <w:link w:val="a6"/>
    <w:rsid w:val="00AE13FB"/>
    <w:pPr>
      <w:widowControl w:val="0"/>
    </w:pPr>
    <w:rPr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rsid w:val="00AE13F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616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16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2019-09-10T04:11:00Z</cp:lastPrinted>
  <dcterms:created xsi:type="dcterms:W3CDTF">2019-08-30T11:21:00Z</dcterms:created>
  <dcterms:modified xsi:type="dcterms:W3CDTF">2019-09-11T10:14:00Z</dcterms:modified>
</cp:coreProperties>
</file>